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6" w:rsidRDefault="002E7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7.Cat_adoption_certificat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Cat_adoption_certificate_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F1B" w:rsidRDefault="00697F1B">
      <w:pPr>
        <w:rPr>
          <w:noProof/>
        </w:rPr>
      </w:pPr>
    </w:p>
    <w:p w:rsidR="00697F1B" w:rsidRDefault="00697F1B">
      <w:pPr>
        <w:rPr>
          <w:noProof/>
        </w:rPr>
      </w:pPr>
    </w:p>
    <w:p w:rsidR="00697F1B" w:rsidRDefault="00697F1B">
      <w:pPr>
        <w:rPr>
          <w:noProof/>
        </w:rPr>
      </w:pPr>
    </w:p>
    <w:p w:rsidR="00697F1B" w:rsidRDefault="00697F1B">
      <w:pPr>
        <w:rPr>
          <w:noProof/>
        </w:rPr>
      </w:pPr>
    </w:p>
    <w:p w:rsidR="00697F1B" w:rsidRPr="00F0542B" w:rsidRDefault="00E152B6" w:rsidP="00F0542B">
      <w:pPr>
        <w:jc w:val="center"/>
        <w:rPr>
          <w:rFonts w:ascii="Bernard MT Condensed" w:hAnsi="Bernard MT Condensed"/>
          <w:noProof/>
          <w:sz w:val="44"/>
          <w:szCs w:val="44"/>
        </w:rPr>
      </w:pPr>
      <w:r w:rsidRPr="00F0542B">
        <w:rPr>
          <w:rFonts w:ascii="Bernard MT Condensed" w:hAnsi="Bernard MT Condensed"/>
          <w:noProof/>
          <w:sz w:val="44"/>
          <w:szCs w:val="44"/>
        </w:rPr>
        <w:t>CERTIFI</w:t>
      </w:r>
      <w:r w:rsidR="00697F1B" w:rsidRPr="00F0542B">
        <w:rPr>
          <w:rFonts w:ascii="Bernard MT Condensed" w:hAnsi="Bernard MT Condensed"/>
          <w:noProof/>
          <w:sz w:val="44"/>
          <w:szCs w:val="44"/>
        </w:rPr>
        <w:t>CATE OF ADOPTION</w:t>
      </w:r>
    </w:p>
    <w:p w:rsidR="00522175" w:rsidRDefault="00522175">
      <w:pPr>
        <w:rPr>
          <w:noProof/>
        </w:rPr>
      </w:pP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  <w:r w:rsidRPr="00F0542B">
        <w:rPr>
          <w:rFonts w:ascii="Century Gothic" w:hAnsi="Century Gothic"/>
          <w:noProof/>
          <w:sz w:val="32"/>
          <w:szCs w:val="32"/>
        </w:rPr>
        <w:t>This certifies</w:t>
      </w: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  <w:r w:rsidRPr="00F0542B">
        <w:rPr>
          <w:rFonts w:ascii="Century Gothic" w:hAnsi="Century Gothic"/>
          <w:noProof/>
          <w:sz w:val="32"/>
          <w:szCs w:val="32"/>
        </w:rPr>
        <w:t>That</w:t>
      </w:r>
    </w:p>
    <w:p w:rsidR="009347B5" w:rsidRPr="00F0542B" w:rsidRDefault="00F0542B" w:rsidP="00F0542B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                             </w:t>
      </w:r>
      <w:r w:rsidR="009347B5" w:rsidRPr="00F0542B">
        <w:rPr>
          <w:rFonts w:ascii="Century Gothic" w:hAnsi="Century Gothic"/>
          <w:noProof/>
          <w:sz w:val="32"/>
          <w:szCs w:val="32"/>
        </w:rPr>
        <w:t>______________________________________________</w:t>
      </w:r>
    </w:p>
    <w:p w:rsidR="009347B5" w:rsidRPr="00F0542B" w:rsidRDefault="00F0542B" w:rsidP="00F0542B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                                               </w:t>
      </w:r>
      <w:r w:rsidR="009347B5" w:rsidRPr="00F0542B">
        <w:rPr>
          <w:rFonts w:ascii="Century Gothic" w:hAnsi="Century Gothic"/>
          <w:noProof/>
          <w:sz w:val="32"/>
          <w:szCs w:val="32"/>
        </w:rPr>
        <w:t>Became a beloved member of</w:t>
      </w: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  <w:r w:rsidRPr="00F0542B">
        <w:rPr>
          <w:rFonts w:ascii="Century Gothic" w:hAnsi="Century Gothic"/>
          <w:noProof/>
          <w:sz w:val="32"/>
          <w:szCs w:val="32"/>
        </w:rPr>
        <w:t>__________________________________________</w:t>
      </w: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  <w:r w:rsidRPr="00F0542B">
        <w:rPr>
          <w:rFonts w:ascii="Century Gothic" w:hAnsi="Century Gothic"/>
          <w:noProof/>
          <w:sz w:val="32"/>
          <w:szCs w:val="32"/>
        </w:rPr>
        <w:t>__________________________Family</w:t>
      </w: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9347B5" w:rsidRPr="00F0542B" w:rsidRDefault="00F0542B" w:rsidP="00F0542B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</w:t>
      </w:r>
      <w:r w:rsidR="009347B5" w:rsidRPr="00F0542B">
        <w:rPr>
          <w:rFonts w:ascii="Century Gothic" w:hAnsi="Century Gothic"/>
          <w:noProof/>
          <w:sz w:val="32"/>
          <w:szCs w:val="32"/>
        </w:rPr>
        <w:t>On______________, _________________</w:t>
      </w: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9347B5" w:rsidRPr="00F0542B" w:rsidRDefault="00F0542B" w:rsidP="00F0542B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</w:t>
      </w:r>
      <w:r w:rsidR="009347B5" w:rsidRPr="00F0542B">
        <w:rPr>
          <w:rFonts w:ascii="Century Gothic" w:hAnsi="Century Gothic"/>
          <w:noProof/>
          <w:sz w:val="32"/>
          <w:szCs w:val="32"/>
        </w:rPr>
        <w:t>In________________,______________</w:t>
      </w:r>
    </w:p>
    <w:p w:rsidR="009347B5" w:rsidRPr="00F0542B" w:rsidRDefault="009347B5" w:rsidP="00F0542B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522175" w:rsidRPr="00F0542B" w:rsidRDefault="00F0542B" w:rsidP="00F0542B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</w:t>
      </w:r>
      <w:r w:rsidR="009347B5" w:rsidRPr="00F0542B">
        <w:rPr>
          <w:rFonts w:ascii="Century Gothic" w:hAnsi="Century Gothic"/>
          <w:noProof/>
          <w:sz w:val="32"/>
          <w:szCs w:val="32"/>
        </w:rPr>
        <w:t>At _______________________________</w:t>
      </w:r>
    </w:p>
    <w:p w:rsidR="00E152B6" w:rsidRPr="00F0542B" w:rsidRDefault="00E152B6" w:rsidP="00F0542B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E152B6" w:rsidRPr="00F0542B" w:rsidRDefault="00E152B6" w:rsidP="00F0542B">
      <w:pPr>
        <w:jc w:val="center"/>
        <w:rPr>
          <w:rFonts w:ascii="Century Gothic" w:hAnsi="Century Gothic"/>
          <w:sz w:val="32"/>
          <w:szCs w:val="32"/>
        </w:rPr>
      </w:pPr>
    </w:p>
    <w:sectPr w:rsidR="00E152B6" w:rsidRPr="00F0542B" w:rsidSect="002E7D2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7D20"/>
    <w:rsid w:val="00057F89"/>
    <w:rsid w:val="002E7D20"/>
    <w:rsid w:val="00457A40"/>
    <w:rsid w:val="00522175"/>
    <w:rsid w:val="00697F1B"/>
    <w:rsid w:val="009347B5"/>
    <w:rsid w:val="00E152B6"/>
    <w:rsid w:val="00E73416"/>
    <w:rsid w:val="00F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2017-10-31T09:02:00Z</dcterms:created>
  <dcterms:modified xsi:type="dcterms:W3CDTF">2017-10-31T09:53:00Z</dcterms:modified>
</cp:coreProperties>
</file>