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5705A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510.1pt;margin-top:441.75pt;width:208.2pt;height:56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qzfwIAAGMFAAAOAAAAZHJzL2Uyb0RvYy54bWysVE1v2zAMvQ/YfxB0X51kSdYGdYqsRYcB&#10;RVusHXpWZKkxJomaxMTOfv0o2U6DbpcOu9iU+EiRjx/nF601bKdCrMGVfHwy4kw5CVXtnkv+/fH6&#10;wylnEYWrhAGnSr5XkV8s3787b/xCTWADplKBkRMXF40v+QbRL4oiyo2yIp6AV46UGoIVSMfwXFRB&#10;NOTdmmIyGs2LBkLlA0gVI91edUq+zP61VhLvtI4KmSk5xYb5G/J3nb7F8lwsnoPwm1r2YYh/iMKK&#10;2tGjB1dXAgXbhvoPV7aWASJoPJFgC9C6lirnQNmMR6+yedgIr3IuRE70B5ri/3Mrb3f3gdVVyeec&#10;OWGpRI+qRfYZWjZP7DQ+Lgj04AmGLV1TlYf7SJcp6VYHm/6UDiM98bw/cJucyWT0aTadz844k6Qb&#10;j+aT+Wn2U7yY+xDxiwLLklDyQMXLnIrdTUQKhaADJL3m4Lo2JhfQONZQBh9no2xw0JCFcQmrciv0&#10;blJKXehZwr1RCWPcN6WJipxBushNqC5NYDtB7SOkVA6HoDM6oTQF8RbDHv8S1VuMuzzIIr8MDg/G&#10;tnYQcvavwq5+DCHrDk9EHuWdRGzXbV/qNVR7qnSAblKil9c1VeNGRLwXgUaDikvjjnf00QaIdegl&#10;zjYQfv3tPuGpY0nLWUOjVvL4cyuC4sx8ddTLZ+PpNM1mPkxnnyZ0CMea9bHGbe0lUDnGtFi8zGLC&#10;oxlEHcA+0VZYpVdJJZykt0uOg3iJ3QKgrSLVapVBNI1e4I178DK5TvSmXntsn0TwfUMi9fItDEMp&#10;Fq/6ssMmSwerLYKuc9MmgjtWe+JpknMv91snrYrjc0a97MblbwAAAP//AwBQSwMEFAAGAAgAAAAh&#10;ANmzoPzkAAAADQEAAA8AAABkcnMvZG93bnJldi54bWxMj8tOwzAQRfdI/IM1SOyo81BDGuJUVaQK&#10;CcGipRt2TjxNIuxxiN028PW4K9jNaI7unFuuZ6PZGSc3WBIQLyJgSK1VA3UCDu/bhxyY85KU1JZQ&#10;wDc6WFe3N6UslL3QDs9737EQQq6QAnrvx4Jz1/ZopFvYESncjnYy0od16ria5CWEG82TKMq4kQOF&#10;D70cse6x/dyfjICXevsmd01i8h9dP78eN+PX4WMpxP3dvHkC5nH2fzBc9YM6VMGpsSdSjmkBqyRK&#10;Ayogz5aPwK5EvMoyYE2YojSNgVcl/9+i+gUAAP//AwBQSwECLQAUAAYACAAAACEAtoM4kv4AAADh&#10;AQAAEwAAAAAAAAAAAAAAAAAAAAAAW0NvbnRlbnRfVHlwZXNdLnhtbFBLAQItABQABgAIAAAAIQA4&#10;/SH/1gAAAJQBAAALAAAAAAAAAAAAAAAAAC8BAABfcmVscy8ucmVsc1BLAQItABQABgAIAAAAIQCE&#10;ruqzfwIAAGMFAAAOAAAAAAAAAAAAAAAAAC4CAABkcnMvZTJvRG9jLnhtbFBLAQItABQABgAIAAAA&#10;IQDZs6D85AAAAA0BAAAPAAAAAAAAAAAAAAAAANkEAABkcnMvZG93bnJldi54bWxQSwUGAAAAAAQA&#10;BADzAAAA6gUAAAAA&#10;" filled="f" stroked="f" strokeweight=".5pt">
            <v:textbox>
              <w:txbxContent>
                <w:p w:rsidR="00F05326" w:rsidRPr="00F05326" w:rsidRDefault="005705A0" w:rsidP="008F1CE1">
                  <w:pPr>
                    <w:rPr>
                      <w:rFonts w:ascii="American Purpose Casual 01" w:hAnsi="American Purpose Casual 01"/>
                      <w:sz w:val="32"/>
                    </w:rPr>
                  </w:pPr>
                  <w:r>
                    <w:rPr>
                      <w:rFonts w:ascii="American Purpose Casual 01" w:hAnsi="American Purpose Casual 01"/>
                      <w:sz w:val="32"/>
                    </w:rPr>
                    <w:t>DATE: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8" type="#_x0000_t202" style="position:absolute;margin-left:128.95pt;margin-top:362.25pt;width:565.25pt;height:120.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oMshAIAAGoFAAAOAAAAZHJzL2Uyb0RvYy54bWysVEtv2zAMvg/YfxB0Xx2neXRBnSJrkWFA&#10;0BZrh54VWUqMSaImKbGzX19KtpOg26XDLrJMfqTIj4/rm0YrshfOV2AKml8MKBGGQ1mZTUF/PC8/&#10;XVHiAzMlU2BEQQ/C05v5xw/XtZ2JIWxBlcIRdGL8rLYF3YZgZ1nm+VZo5i/ACoNKCU6zgL9uk5WO&#10;1ehdq2w4GEyyGlxpHXDhPUrvWiWdJ/9SCh4epPQiEFVQjC2k06VzHc9sfs1mG8fstuJdGOwfotCs&#10;Mvjo0dUdC4zsXPWHK11xBx5kuOCgM5Cy4iLlgNnkgzfZPG2ZFSkXJMfbI03+/7nl9/tHR6qyoCNK&#10;DNNYomfRBPIFGjKK7NTWzxD0ZBEWGhRjlXu5R2FMupFOxy+mQ1CPPB+O3EZnHIXTfHo1mY4p4ajL&#10;x5f5ZJjYz07m1vnwVYAm8VJQh8VLnLL9ygcMBaE9JL5mYFkplQqoDKkLOrkcD5LBUYMWykSsSK3Q&#10;uYkptaGnWzgoETHKfBcSqUgZREFqQnGrHNkzbB/GuTAhJZ/8IjqiJAbxHsMOf4rqPcZtHv3LYMLR&#10;WFcGXMr+Tdjlzz5k2eKRyLO84zU06yb1wLCv7BrKAxbcQTsw3vJlhUVZMR8emcMJwRrj1IcHPKQC&#10;JB+6GyVbcL//Jo94bFzUUlLjxBXU/9oxJyhR3wy29Od8NIojmn5G4yn2B3HnmvW5xuz0LWBVctwv&#10;lqdrxAfVX6UD/YLLYRFfRRUzHN8uaOivt6HdA7hcuFgsEgiH0rKwMk+WR9exSLHlnpsX5mzXlwFb&#10;+h762WSzN+3ZYqOlgcUugKxS70aeW1Y7/nGgU0t3yydujPP/hDqtyPkrAAAA//8DAFBLAwQUAAYA&#10;CAAAACEAY9Fpu+MAAAAMAQAADwAAAGRycy9kb3ducmV2LnhtbEyPwU7DMAyG70i8Q2Qkbixdp5Wu&#10;1J2mShMSgsPGLtzcxmsrmqQ02VZ4erIT3Gz50+/vz9eT7sWZR9dZgzCfRSDY1FZ1pkE4vG8fUhDO&#10;k1HUW8MI3+xgXdze5JQpezE7Pu99I0KIcRkhtN4PmZSublmTm9mBTbgd7ajJh3VspBrpEsJ1L+Mo&#10;SqSmzoQPLQ1ctlx/7k8a4aXcvtGuinX605fPr8fN8HX4WCLe302bJxCeJ/8Hw1U/qEMRnCp7MsqJ&#10;HiGOkjigCMk8fQRxJRaLJEwVQrpcrUAWufxfovgFAAD//wMAUEsBAi0AFAAGAAgAAAAhALaDOJL+&#10;AAAA4QEAABMAAAAAAAAAAAAAAAAAAAAAAFtDb250ZW50X1R5cGVzXS54bWxQSwECLQAUAAYACAAA&#10;ACEAOP0h/9YAAACUAQAACwAAAAAAAAAAAAAAAAAvAQAAX3JlbHMvLnJlbHNQSwECLQAUAAYACAAA&#10;ACEAee6DLIQCAABqBQAADgAAAAAAAAAAAAAAAAAuAgAAZHJzL2Uyb0RvYy54bWxQSwECLQAUAAYA&#10;CAAAACEAY9Fpu+MAAAAMAQAADwAAAAAAAAAAAAAAAADeBAAAZHJzL2Rvd25yZXYueG1sUEsFBgAA&#10;AAAEAAQA8wAAAO4FAAAAAA==&#10;" filled="f" stroked="f" strokeweight=".5pt">
            <v:textbox>
              <w:txbxContent>
                <w:p w:rsidR="002F7128" w:rsidRPr="00F05326" w:rsidRDefault="005705A0" w:rsidP="00F05326">
                  <w:pPr>
                    <w:jc w:val="center"/>
                    <w:rPr>
                      <w:rFonts w:ascii="American Purpose Casual 02" w:hAnsi="American Purpose Casual 02"/>
                      <w:sz w:val="40"/>
                    </w:rPr>
                  </w:pPr>
                  <w:r>
                    <w:rPr>
                      <w:rFonts w:ascii="American Purpose Casual 02" w:hAnsi="American Purpose Casual 02"/>
                      <w:sz w:val="40"/>
                    </w:rPr>
                    <w:t>ON ________________________</w:t>
                  </w:r>
                </w:p>
                <w:p w:rsidR="00F05326" w:rsidRPr="00F05326" w:rsidRDefault="005705A0" w:rsidP="00F05326">
                  <w:pPr>
                    <w:jc w:val="center"/>
                    <w:rPr>
                      <w:rFonts w:ascii="American Purpose Casual 02" w:hAnsi="American Purpose Casual 02"/>
                      <w:sz w:val="40"/>
                    </w:rPr>
                  </w:pPr>
                  <w:r>
                    <w:rPr>
                      <w:rFonts w:ascii="American Purpose Casual 02" w:hAnsi="American Purpose Casual 02"/>
                      <w:sz w:val="40"/>
                    </w:rPr>
                    <w:t>AT 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9" type="#_x0000_t202" style="position:absolute;margin-left:111.85pt;margin-top:192.65pt;width:586.65pt;height:164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krgQIAAGoFAAAOAAAAZHJzL2Uyb0RvYy54bWysVEtv2zAMvg/YfxB0Xx3n0XZBnSJr0WFA&#10;0RZLhp4VWUqMSaImKbGzXz9KtpMs26XDLjZFfqLIj4+b20YrshPOV2AKml8MKBGGQ1mZdUG/LR8+&#10;XFPiAzMlU2BEQffC09vZ+3c3tZ2KIWxAlcIRdGL8tLYF3YRgp1nm+UZo5i/ACoNGCU6zgEe3zkrH&#10;avSuVTYcDC6zGlxpHXDhPWrvWyOdJf9SCh6epfQiEFVQjC2kr0vfVfxmsxs2XTtmNxXvwmD/EIVm&#10;lcFHD67uWWBk66o/XOmKO/AgwwUHnYGUFRcpB8wmH5xls9gwK1IuSI63B5r8/3PLn3YvjlRlQUeU&#10;GKaxREvRBPIJGjKK7NTWTxG0sAgLDaqxyr3eozIm3Uin4x/TIWhHnvcHbqMzjsqr8WQwnkwo4WjL&#10;J9d5PknsZ8fr1vnwWYAmUSiow+IlTtnu0QcMBaE9JL5m4KFSKhVQGVIX9HKELn+z4A1lokakVujc&#10;xJTa0JMU9kpEjDJfhUQqUgZRkZpQ3ClHdgzbh3EuTEjJJ7+IjiiJQbzlYoc/RvWWy20e/ctgwuGy&#10;rgy4lP1Z2OX3PmTZ4pHIk7yjGJpV0/VAV/EVlHssuIN2YLzlDxUW5ZH58MIcTgjWGKc+PONHKkDy&#10;oZMo2YD7+Td9xGPjopWSGieuoP7HljlBifpisKU/5uNxHNF0GE+uhnhwp5bVqcVs9R1gVXLcL5Yn&#10;MeKD6kXpQL/icpjHV9HEDMe3Cxp68S60ewCXCxfzeQLhUFoWHs3C8ug6Fim23LJ5Zc52fRmwpZ+g&#10;n002PWvPFhtvGphvA8gq9W7kuWW14x8HOrV0t3zixjg9J9RxRc5+AQAA//8DAFBLAwQUAAYACAAA&#10;ACEAshrnC+QAAAAMAQAADwAAAGRycy9kb3ducmV2LnhtbEyPwU7DMBBE70j8g7VI3KhD0jQlxKmq&#10;SBUSooeWXrhtYjeJsNchdtvA1+Oe4Ljap5k3xWoymp3V6HpLAh5nETBFjZU9tQIO75uHJTDnkSRq&#10;S0rAt3KwKm9vCsylvdBOnfe+ZSGEXI4COu+HnHPXdMqgm9lBUfgd7WjQh3NsuRzxEsKN5nEULbjB&#10;nkJDh4OqOtV87k9GwGu12eKujs3yR1cvb8f18HX4SIW4v5vWz8C8mvwfDFf9oA5lcKrtiaRjWkAc&#10;J1lABSRRNgd2JZKnLMyrBaTpYg68LPj/EeUvAAAA//8DAFBLAQItABQABgAIAAAAIQC2gziS/gAA&#10;AOEBAAATAAAAAAAAAAAAAAAAAAAAAABbQ29udGVudF9UeXBlc10ueG1sUEsBAi0AFAAGAAgAAAAh&#10;ADj9If/WAAAAlAEAAAsAAAAAAAAAAAAAAAAALwEAAF9yZWxzLy5yZWxzUEsBAi0AFAAGAAgAAAAh&#10;AOGQiSuBAgAAagUAAA4AAAAAAAAAAAAAAAAALgIAAGRycy9lMm9Eb2MueG1sUEsBAi0AFAAGAAgA&#10;AAAhALIa5wvkAAAADAEAAA8AAAAAAAAAAAAAAAAA2wQAAGRycy9kb3ducmV2LnhtbFBLBQYAAAAA&#10;BAAEAPMAAADsBQAAAAA=&#10;" filled="f" stroked="f" strokeweight=".5pt">
            <v:textbox>
              <w:txbxContent>
                <w:p w:rsidR="002F7128" w:rsidRPr="00F05326" w:rsidRDefault="00F05326" w:rsidP="00F05326">
                  <w:pPr>
                    <w:jc w:val="center"/>
                    <w:rPr>
                      <w:rFonts w:ascii="American Purpose Casual 02" w:hAnsi="American Purpose Casual 02"/>
                      <w:sz w:val="48"/>
                      <w:szCs w:val="48"/>
                    </w:rPr>
                  </w:pPr>
                  <w:r w:rsidRPr="00F05326">
                    <w:rPr>
                      <w:rFonts w:ascii="American Purpose Casual 02" w:hAnsi="American Purpose Casual 02"/>
                      <w:sz w:val="48"/>
                      <w:szCs w:val="48"/>
                    </w:rPr>
                    <w:t>WITH GREAT THANKS TO</w:t>
                  </w:r>
                </w:p>
                <w:p w:rsidR="00F05326" w:rsidRPr="00F05326" w:rsidRDefault="00F05326" w:rsidP="00F05326">
                  <w:pPr>
                    <w:jc w:val="center"/>
                    <w:rPr>
                      <w:rFonts w:ascii="American Purpose Casual 02" w:hAnsi="American Purpose Casual 02"/>
                      <w:sz w:val="48"/>
                      <w:szCs w:val="48"/>
                    </w:rPr>
                  </w:pPr>
                  <w:r w:rsidRPr="00F05326">
                    <w:rPr>
                      <w:rFonts w:ascii="American Purpose Casual 02" w:hAnsi="American Purpose Casual 02"/>
                      <w:sz w:val="48"/>
                      <w:szCs w:val="48"/>
                    </w:rPr>
                    <w:t>________________________</w:t>
                  </w:r>
                </w:p>
                <w:p w:rsidR="005705A0" w:rsidRDefault="00F05326" w:rsidP="00F05326">
                  <w:pPr>
                    <w:jc w:val="center"/>
                    <w:rPr>
                      <w:rFonts w:ascii="American Purpose Casual 02" w:hAnsi="American Purpose Casual 02"/>
                      <w:sz w:val="48"/>
                      <w:szCs w:val="48"/>
                    </w:rPr>
                  </w:pPr>
                  <w:r w:rsidRPr="00F05326">
                    <w:rPr>
                      <w:rFonts w:ascii="American Purpose Casual 02" w:hAnsi="American Purpose Casual 02"/>
                      <w:sz w:val="48"/>
                      <w:szCs w:val="48"/>
                    </w:rPr>
                    <w:t>FOR SERVICE IN SUPPORT OF</w:t>
                  </w:r>
                  <w:r w:rsidR="005705A0">
                    <w:rPr>
                      <w:rFonts w:ascii="American Purpose Casual 02" w:hAnsi="American Purpose Casual 02"/>
                      <w:sz w:val="48"/>
                      <w:szCs w:val="48"/>
                    </w:rPr>
                    <w:t xml:space="preserve"> </w:t>
                  </w:r>
                </w:p>
                <w:p w:rsidR="00F05326" w:rsidRPr="00F05326" w:rsidRDefault="00F05326" w:rsidP="00F05326">
                  <w:pPr>
                    <w:jc w:val="center"/>
                    <w:rPr>
                      <w:rFonts w:ascii="American Purpose Casual 02" w:hAnsi="American Purpose Casual 02"/>
                      <w:sz w:val="48"/>
                      <w:szCs w:val="48"/>
                    </w:rPr>
                  </w:pPr>
                  <w:r w:rsidRPr="00F05326">
                    <w:rPr>
                      <w:rFonts w:ascii="American Purpose Casual 02" w:hAnsi="American Purpose Casual 02"/>
                      <w:sz w:val="48"/>
                      <w:szCs w:val="48"/>
                    </w:rPr>
                    <w:t>OUR COMMUNITY</w:t>
                  </w:r>
                </w:p>
                <w:p w:rsidR="00F05326" w:rsidRPr="00F05326" w:rsidRDefault="00F05326" w:rsidP="00F05326">
                  <w:pPr>
                    <w:jc w:val="center"/>
                    <w:rPr>
                      <w:rFonts w:ascii="American Purpose Casual 02" w:hAnsi="American Purpose Casual 02"/>
                      <w:sz w:val="48"/>
                      <w:szCs w:val="48"/>
                    </w:rPr>
                  </w:pPr>
                </w:p>
                <w:p w:rsidR="00F05326" w:rsidRPr="00F05326" w:rsidRDefault="00F05326" w:rsidP="00F05326">
                  <w:pPr>
                    <w:jc w:val="center"/>
                    <w:rPr>
                      <w:rFonts w:ascii="American Purpose Casual 02" w:hAnsi="American Purpose Casual 02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8F1CE1">
        <w:rPr>
          <w:noProof/>
        </w:rPr>
        <w:pict>
          <v:shape id="Text Box 2" o:spid="_x0000_s1027" type="#_x0000_t202" style="position:absolute;margin-left:20.55pt;margin-top:446pt;width:138.15pt;height:5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frkgQIAAGoFAAAOAAAAZHJzL2Uyb0RvYy54bWysVE1v2zAMvQ/YfxB0X51kSdYGdYqsRYcB&#10;RVusHXpWZKkxJomaxMTOfv0o2U6DbpcOu9iU+EiRjx/nF601bKdCrMGVfHwy4kw5CVXtnkv+/fH6&#10;wylnEYWrhAGnSr5XkV8s3787b/xCTWADplKBkRMXF40v+QbRL4oiyo2yIp6AV46UGoIVSMfwXFRB&#10;NOTdmmIyGs2LBkLlA0gVI91edUq+zP61VhLvtI4KmSk5xYb5G/J3nb7F8lwsnoPwm1r2YYh/iMKK&#10;2tGjB1dXAgXbhvoPV7aWASJoPJFgC9C6lirnQNmMR6+yedgIr3IuRE70B5ri/3Mrb3f3gdVVySec&#10;OWGpRI+qRfYZWjZJ7DQ+Lgj04AmGLV1TlYf7SJcp6VYHm/6UDiM98bw/cJucyWT0aTadz844k6Qb&#10;j+aT+Wn2U7yY+xDxiwLLklDyQMXLnIrdTUQKhaADJL3m4Lo2JhfQONaUfP5xNsoGBw1ZGJewKrdC&#10;7yal1IWeJdwblTDGfVOaqMgZpIvchOrSBLYT1D5CSuVwCDqjE0pTEG8x7PEvUb3FuMuDLPLL4PBg&#10;bGsHIWf/KuzqxxCy7vBE5FHeScR23eYeOFR2DdWeCh6gG5jo5XVNRbkREe9FoAmhGtPU4x19tAEi&#10;H3qJsw2EX3+7T3hqXNJy1tDElTz+3IqgODNfHbX02Xg6TSOaD9PZpwkdwrFmfaxxW3sJVJUx7Rcv&#10;s5jwaAZRB7BPtBxW6VVSCSfp7ZLjIF5itwdouUi1WmUQDaUXeOMevEyuE8up5R7bJxF835dILX0L&#10;w2yKxav27LDJ0sFqi6Dr3LuJ547Vnn8a6NzS/fJJG+P4nFEvK3L5GwAA//8DAFBLAwQUAAYACAAA&#10;ACEAxa6++OIAAAALAQAADwAAAGRycy9kb3ducmV2LnhtbEyPTUvDQBRF94L/YXgFd3bShIQYMykl&#10;UATRRWs37l4y0yR0PmJm2kZ/vc+VXT7e4d5zy/VsNLuoyQ/OClgtI2DKtk4OthNw+Ng+5sB8QCtR&#10;O6sEfCsP6+r+rsRCuqvdqcs+dIxCrC9QQB/CWHDu214Z9Es3Kku/o5sMBjqnjssJrxRuNI+jKOMG&#10;B0sNPY6q7lV72p+NgNd6+467Jjb5j65f3o6b8evwmQrxsJg3z8CCmsM/DH/6pA4VOTXubKVnWkAa&#10;pUQKyLPkCRgBSZzRlobIKFklwKuS326ofgEAAP//AwBQSwECLQAUAAYACAAAACEAtoM4kv4AAADh&#10;AQAAEwAAAAAAAAAAAAAAAAAAAAAAW0NvbnRlbnRfVHlwZXNdLnhtbFBLAQItABQABgAIAAAAIQA4&#10;/SH/1gAAAJQBAAALAAAAAAAAAAAAAAAAAC8BAABfcmVscy8ucmVsc1BLAQItABQABgAIAAAAIQD4&#10;tfrkgQIAAGoFAAAOAAAAAAAAAAAAAAAAAC4CAABkcnMvZTJvRG9jLnhtbFBLAQItABQABgAIAAAA&#10;IQDFrr744gAAAAsBAAAPAAAAAAAAAAAAAAAAANsEAABkcnMvZG93bnJldi54bWxQSwUGAAAAAAQA&#10;BADzAAAA6gUAAAAA&#10;" filled="f" stroked="f" strokeweight=".5pt">
            <v:textbox>
              <w:txbxContent>
                <w:p w:rsidR="00F05326" w:rsidRPr="00F05326" w:rsidRDefault="008F1CE1" w:rsidP="008F1CE1">
                  <w:pPr>
                    <w:rPr>
                      <w:rFonts w:ascii="American Purpose Casual 01" w:hAnsi="American Purpose Casual 01"/>
                      <w:sz w:val="32"/>
                    </w:rPr>
                  </w:pPr>
                  <w:r w:rsidRPr="00F05326">
                    <w:rPr>
                      <w:rFonts w:ascii="American Purpose Casual 01" w:hAnsi="American Purpose Casual 01"/>
                      <w:sz w:val="32"/>
                    </w:rPr>
                    <w:t>SIGNATURE:</w:t>
                  </w:r>
                </w:p>
              </w:txbxContent>
            </v:textbox>
          </v:shape>
        </w:pict>
      </w:r>
      <w:r w:rsidR="008F1CE1">
        <w:rPr>
          <w:noProof/>
        </w:rPr>
        <w:pict>
          <v:shape id="Text Box 1" o:spid="_x0000_s1030" type="#_x0000_t202" style="position:absolute;margin-left:133.25pt;margin-top:47.7pt;width:643.6pt;height:132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WeQggIAAGoFAAAOAAAAZHJzL2Uyb0RvYy54bWysVE1v2zAMvQ/YfxB0Xx23SZoYdYosRYcB&#10;RVusHXpWZKkxJomapMTOfv0o2U6CbpcOu9gU+Ujx41FX161WZCecr8GUND8bUSIMh6o2ryX9/nz7&#10;aUaJD8xUTIERJd0LT68XHz9cNbYQ57ABVQlHMIjxRWNLugnBFlnm+UZo5s/ACoNGCU6zgEf3mlWO&#10;NRhdq+x8NJpmDbjKOuDCe9TedEa6SPGlFDw8SOlFIKqkmFtIX5e+6/jNFleseHXMbmrep8H+IQvN&#10;aoOXHkLdsMDI1tV/hNI1d+BBhjMOOgMpay5SDVhNPnpTzdOGWZFqweZ4e2iT/39h+f3u0ZG6wtlR&#10;YpjGET2LNpDP0JI8dqexvkDQk0VYaFEdkb3eozIW3Uqn4x/LIWjHPu8PvY3BOCpn+eXF5WxOCUdb&#10;Pp2NJvk8xsmO7tb58EWAJlEoqcPhpZ6y3Z0PHXSAxNsM3NZKoZ4VypCmpNOLySg5HCwYXJkIEIkK&#10;fZhYUpd6ksJeiS7INyGxFamCqEgkFCvlyI4hfRjnwoRUfIqL6IiSmMR7HHv8Mav3OHd1DDeDCQdn&#10;XRtwqfo3aVc/hpRlh8een9QdxdCu28SB8TDZNVR7HLiDbmG85bc1DuWO+fDIHG4Izhi3PjzgRyrA&#10;5kMvUbIB9+tv+ohH4qKVkgY3rqT+55Y5QYn6apDS83w8jiuaDuPJ5Tke3KllfWoxW70CnArSFrNL&#10;YsQHNYjSgX7Bx2EZb0UTMxzvLmkYxFXo3gF8XLhYLhMIl9KycGeeLI+h45Ai5Z7bF+Zsz8uAlL6H&#10;YTdZ8YaeHTZ6GlhuA8g6cTf2uetq339c6MT+/vGJL8bpOaGOT+TiNwAAAP//AwBQSwMEFAAGAAgA&#10;AAAhAIca5RTjAAAADAEAAA8AAABkcnMvZG93bnJldi54bWxMj8FOwzAQRO9I/IO1SNyoQ6KENo1T&#10;VZEqJASHll64OfE2iWqvQ+y2ga/HPZXjap5m3haryWh2xtH1lgQ8zyJgSI1VPbUC9p+bpzkw5yUp&#10;qS2hgB90sCrv7wqZK3uhLZ53vmWhhFwuBXTeDznnrunQSDezA1LIDnY00odzbLka5SWUG83jKMq4&#10;kT2FhU4OWHXYHHcnI+Ct2nzIbR2b+a+uXt8P6+F7/5UK8fgwrZfAPE7+BsNVP6hDGZxqeyLlmBYQ&#10;Z1ka0BAkcQLsSqRp8gKsFpAssgXwsuD/nyj/AAAA//8DAFBLAQItABQABgAIAAAAIQC2gziS/gAA&#10;AOEBAAATAAAAAAAAAAAAAAAAAAAAAABbQ29udGVudF9UeXBlc10ueG1sUEsBAi0AFAAGAAgAAAAh&#10;ADj9If/WAAAAlAEAAAsAAAAAAAAAAAAAAAAALwEAAF9yZWxzLy5yZWxzUEsBAi0AFAAGAAgAAAAh&#10;APT5Z5CCAgAAagUAAA4AAAAAAAAAAAAAAAAALgIAAGRycy9lMm9Eb2MueG1sUEsBAi0AFAAGAAgA&#10;AAAhAIca5RTjAAAADAEAAA8AAAAAAAAAAAAAAAAA3AQAAGRycy9kb3ducmV2LnhtbFBLBQYAAAAA&#10;BAAEAPMAAADsBQAAAAA=&#10;" filled="f" stroked="f" strokeweight=".5pt">
            <v:textbox>
              <w:txbxContent>
                <w:p w:rsidR="008F1CE1" w:rsidRPr="008F1CE1" w:rsidRDefault="008F1CE1" w:rsidP="00F05326">
                  <w:pPr>
                    <w:jc w:val="center"/>
                    <w:rPr>
                      <w:rFonts w:ascii="Oregon LDO Extended Black" w:hAnsi="Oregon LDO Extended Black"/>
                      <w:color w:val="0F243E" w:themeColor="text2" w:themeShade="80"/>
                      <w:sz w:val="72"/>
                      <w:szCs w:val="72"/>
                    </w:rPr>
                  </w:pPr>
                  <w:r w:rsidRPr="008F1CE1">
                    <w:rPr>
                      <w:rFonts w:ascii="Oregon LDO Extended Black" w:hAnsi="Oregon LDO Extended Black"/>
                      <w:color w:val="0F243E" w:themeColor="text2" w:themeShade="80"/>
                      <w:sz w:val="72"/>
                      <w:szCs w:val="72"/>
                    </w:rPr>
                    <w:t xml:space="preserve">COMMUNITY SERVICE </w:t>
                  </w:r>
                </w:p>
                <w:p w:rsidR="002F7128" w:rsidRPr="008F1CE1" w:rsidRDefault="008F1CE1" w:rsidP="00F05326">
                  <w:pPr>
                    <w:jc w:val="center"/>
                    <w:rPr>
                      <w:rFonts w:ascii="Oregon LDO Extended Black" w:hAnsi="Oregon LDO Extended Black"/>
                      <w:color w:val="0F243E" w:themeColor="text2" w:themeShade="80"/>
                      <w:sz w:val="72"/>
                      <w:szCs w:val="72"/>
                    </w:rPr>
                  </w:pPr>
                  <w:r w:rsidRPr="008F1CE1">
                    <w:rPr>
                      <w:rFonts w:ascii="Oregon LDO Extended Black" w:hAnsi="Oregon LDO Extended Black"/>
                      <w:color w:val="0F243E" w:themeColor="text2" w:themeShade="80"/>
                      <w:sz w:val="72"/>
                      <w:szCs w:val="72"/>
                    </w:rPr>
                    <w:t>CERTIFICATE</w:t>
                  </w:r>
                </w:p>
              </w:txbxContent>
            </v:textbox>
          </v:shape>
        </w:pict>
      </w:r>
      <w:r w:rsidR="00B75A9E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Purpose Casual 01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merican Purpose Casual 02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Oregon LDO Extended Black">
    <w:panose1 w:val="02010603000000020004"/>
    <w:charset w:val="00"/>
    <w:family w:val="auto"/>
    <w:pitch w:val="variable"/>
    <w:sig w:usb0="A000002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4F4356"/>
    <w:rsid w:val="005705A0"/>
    <w:rsid w:val="005C7740"/>
    <w:rsid w:val="00764C8F"/>
    <w:rsid w:val="00844575"/>
    <w:rsid w:val="008F1CE1"/>
    <w:rsid w:val="00980D25"/>
    <w:rsid w:val="00B75A9E"/>
    <w:rsid w:val="00E127B0"/>
    <w:rsid w:val="00E30D5D"/>
    <w:rsid w:val="00F0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2017-11-23T15:20:00Z</dcterms:created>
  <dcterms:modified xsi:type="dcterms:W3CDTF">2017-11-23T15:20:00Z</dcterms:modified>
</cp:coreProperties>
</file>